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DD699A" w14:paraId="4A4ECEF1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0818022" w14:textId="77777777" w:rsidR="00EF53F2" w:rsidRDefault="00EF53F2" w:rsidP="00EF53F2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REQUERIMENTO DE EXPEDIÇÃO CERTIFICADO DE AUTORIZAÇÃO DE TRABALHO AOS FERIADOS</w:t>
            </w:r>
          </w:p>
          <w:p w14:paraId="231D6109" w14:textId="7853D848" w:rsidR="00DD699A" w:rsidRDefault="00342476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C.C.T. – </w:t>
            </w:r>
            <w:r w:rsidR="00AE211F">
              <w:rPr>
                <w:b/>
                <w:bCs/>
              </w:rPr>
              <w:t>2025/2026</w:t>
            </w:r>
            <w:r w:rsidR="00DD699A">
              <w:rPr>
                <w:b/>
                <w:bCs/>
              </w:rPr>
              <w:t xml:space="preserve"> – SECAM x SINDIVAREJISTA DE CAMPINAS</w:t>
            </w:r>
          </w:p>
          <w:p w14:paraId="39205117" w14:textId="77777777" w:rsidR="00DD699A" w:rsidRDefault="0066066A">
            <w:pPr>
              <w:pStyle w:val="Ttulo1"/>
              <w:jc w:val="center"/>
              <w:rPr>
                <w:sz w:val="20"/>
                <w:u w:val="single"/>
              </w:rPr>
            </w:pPr>
            <w:r w:rsidRPr="0066066A">
              <w:rPr>
                <w:sz w:val="20"/>
                <w:highlight w:val="yellow"/>
                <w:u w:val="single"/>
              </w:rPr>
              <w:t>ENVIAR VIA E-MAIL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D3A963" w14:textId="77777777" w:rsidR="00DD699A" w:rsidRDefault="00DD699A">
            <w:pPr>
              <w:pStyle w:val="Ttulo1"/>
              <w:jc w:val="left"/>
              <w:rPr>
                <w:b w:val="0"/>
                <w:sz w:val="20"/>
              </w:rPr>
            </w:pPr>
          </w:p>
          <w:p w14:paraId="7E16001F" w14:textId="77777777" w:rsidR="00DD699A" w:rsidRDefault="00DD699A">
            <w:pPr>
              <w:pStyle w:val="Ttulo1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DATA:  _____/_____/______</w:t>
            </w:r>
          </w:p>
          <w:p w14:paraId="2D0F9834" w14:textId="77777777" w:rsidR="00DD699A" w:rsidRDefault="00DD699A"/>
        </w:tc>
      </w:tr>
    </w:tbl>
    <w:p w14:paraId="4C65DB67" w14:textId="77777777" w:rsidR="00DD699A" w:rsidRDefault="00DD699A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</w:p>
    <w:p w14:paraId="7A9ECED0" w14:textId="77777777" w:rsidR="00DD699A" w:rsidRDefault="00DD699A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</w:t>
      </w:r>
      <w:r w:rsidR="00FC4111">
        <w:t>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DD699A" w14:paraId="2EFD2C83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3970FDF2" w14:textId="77777777" w:rsidR="00DD699A" w:rsidRDefault="00DD699A" w:rsidP="002D671F">
            <w:pPr>
              <w:pStyle w:val="Ttulo2"/>
              <w:jc w:val="both"/>
              <w:rPr>
                <w:szCs w:val="24"/>
              </w:rPr>
            </w:pPr>
            <w:r>
              <w:rPr>
                <w:szCs w:val="24"/>
              </w:rPr>
              <w:t>Aos</w:t>
            </w:r>
          </w:p>
          <w:p w14:paraId="3ECAF479" w14:textId="77777777" w:rsidR="00DD699A" w:rsidRDefault="00DD699A" w:rsidP="002D671F">
            <w:pPr>
              <w:pStyle w:val="Ttulo2"/>
              <w:jc w:val="both"/>
              <w:rPr>
                <w:sz w:val="20"/>
              </w:rPr>
            </w:pPr>
            <w:r>
              <w:rPr>
                <w:szCs w:val="24"/>
              </w:rPr>
              <w:t>Sindicato do Comércio Varejista de Campinas e Região</w:t>
            </w:r>
          </w:p>
          <w:p w14:paraId="0B118B58" w14:textId="77777777" w:rsidR="00DD699A" w:rsidRDefault="00DD699A" w:rsidP="002D671F">
            <w:pPr>
              <w:pStyle w:val="Ttulo2"/>
              <w:jc w:val="both"/>
            </w:pPr>
            <w:r>
              <w:t xml:space="preserve">Sindicato dos Empregados no Comércio de Americana, Nova Odessa </w:t>
            </w:r>
            <w:r w:rsidR="00EF53F2">
              <w:t>e Cosmópolis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B1B6A16" w14:textId="77777777" w:rsidR="00DD699A" w:rsidRDefault="00DD699A"/>
          <w:p w14:paraId="25C1B3E6" w14:textId="77777777" w:rsidR="00DD699A" w:rsidRDefault="00DD699A"/>
          <w:p w14:paraId="131F333B" w14:textId="77777777" w:rsidR="00DD699A" w:rsidRDefault="00DD699A"/>
        </w:tc>
      </w:tr>
    </w:tbl>
    <w:p w14:paraId="41A15B68" w14:textId="77777777" w:rsidR="00EF53F2" w:rsidRDefault="00EF53F2">
      <w:pPr>
        <w:pStyle w:val="Corpodetexto2"/>
        <w:jc w:val="both"/>
      </w:pPr>
    </w:p>
    <w:p w14:paraId="663C7900" w14:textId="77777777" w:rsidR="00EF53F2" w:rsidRDefault="00EF53F2">
      <w:pPr>
        <w:pStyle w:val="Corpodetexto2"/>
        <w:jc w:val="both"/>
      </w:pPr>
    </w:p>
    <w:p w14:paraId="09CF54EB" w14:textId="586C2DA5" w:rsidR="00DD699A" w:rsidRPr="002F1C61" w:rsidRDefault="003F1418" w:rsidP="003F1418">
      <w:pPr>
        <w:pStyle w:val="Corpodetexto2"/>
        <w:jc w:val="both"/>
      </w:pPr>
      <w:r>
        <w:t xml:space="preserve"> </w:t>
      </w:r>
      <w:r w:rsidR="00DD699A">
        <w:t>De acordo com a</w:t>
      </w:r>
      <w:r w:rsidR="00D72ED3">
        <w:t xml:space="preserve"> </w:t>
      </w:r>
      <w:r w:rsidR="00DD699A">
        <w:t>cláusula</w:t>
      </w:r>
      <w:r>
        <w:t xml:space="preserve"> 41</w:t>
      </w:r>
      <w:r w:rsidR="00DD699A">
        <w:t xml:space="preserve"> </w:t>
      </w:r>
      <w:r w:rsidR="007F563D">
        <w:t xml:space="preserve">da </w:t>
      </w:r>
      <w:r w:rsidR="00342476">
        <w:t xml:space="preserve">C.C.T. </w:t>
      </w:r>
      <w:r w:rsidR="002D671F">
        <w:t>2025/2026</w:t>
      </w:r>
      <w:r w:rsidR="00EF53F2">
        <w:t xml:space="preserve"> </w:t>
      </w:r>
      <w:r w:rsidR="00DD699A">
        <w:t>venho pela presente solicitar a adesão da empresa abaixo identificada, a fim de possibilitar a utilização do trabalho dos comerciári</w:t>
      </w:r>
      <w:r w:rsidR="00D20889">
        <w:t xml:space="preserve">os nos feriados autorizados </w:t>
      </w:r>
      <w:r>
        <w:t>pela</w:t>
      </w:r>
      <w:r w:rsidR="00DD699A">
        <w:t xml:space="preserve"> CCT</w:t>
      </w:r>
      <w:r w:rsidR="00DD699A">
        <w:rPr>
          <w:b/>
        </w:rPr>
        <w:t>.</w:t>
      </w:r>
    </w:p>
    <w:p w14:paraId="71F96D7F" w14:textId="77777777" w:rsidR="00DD699A" w:rsidRDefault="00DD699A">
      <w:pPr>
        <w:pStyle w:val="Ttulo3"/>
      </w:pPr>
      <w:r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DD699A" w14:paraId="29765839" w14:textId="77777777">
        <w:tc>
          <w:tcPr>
            <w:tcW w:w="10773" w:type="dxa"/>
          </w:tcPr>
          <w:bookmarkStart w:id="0" w:name="Texto1"/>
          <w:p w14:paraId="08EA8ED6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3C234A30" w14:textId="77777777" w:rsidR="00DD699A" w:rsidRDefault="00DD699A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DD699A" w14:paraId="5286A8A8" w14:textId="77777777">
        <w:trPr>
          <w:cantSplit/>
        </w:trPr>
        <w:tc>
          <w:tcPr>
            <w:tcW w:w="9781" w:type="dxa"/>
          </w:tcPr>
          <w:bookmarkStart w:id="1" w:name="Texto2"/>
          <w:p w14:paraId="30E1F838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67FC3B95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13011398" w14:textId="77777777" w:rsidR="00DD699A" w:rsidRDefault="00DD699A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DD699A" w14:paraId="47FEF48F" w14:textId="77777777">
        <w:trPr>
          <w:cantSplit/>
        </w:trPr>
        <w:tc>
          <w:tcPr>
            <w:tcW w:w="3686" w:type="dxa"/>
          </w:tcPr>
          <w:bookmarkStart w:id="3" w:name="Texto4"/>
          <w:p w14:paraId="2B596A8A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2058EC14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Texto6"/>
        <w:tc>
          <w:tcPr>
            <w:tcW w:w="2977" w:type="dxa"/>
          </w:tcPr>
          <w:p w14:paraId="0E657ABC" w14:textId="77777777" w:rsidR="00DD699A" w:rsidRDefault="00C7356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COSMÓPOLIS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COSMÓPOLIS</w:t>
            </w:r>
            <w:r>
              <w:rPr>
                <w:b/>
              </w:rPr>
              <w:fldChar w:fldCharType="end"/>
            </w:r>
            <w:bookmarkEnd w:id="5"/>
          </w:p>
        </w:tc>
        <w:tc>
          <w:tcPr>
            <w:tcW w:w="992" w:type="dxa"/>
          </w:tcPr>
          <w:p w14:paraId="66222C00" w14:textId="77777777" w:rsidR="00DD699A" w:rsidRDefault="00C7356B">
            <w:pPr>
              <w:rPr>
                <w:b/>
              </w:rPr>
            </w:pPr>
            <w:r>
              <w:rPr>
                <w:b/>
              </w:rPr>
              <w:t>SP</w:t>
            </w:r>
          </w:p>
        </w:tc>
      </w:tr>
    </w:tbl>
    <w:p w14:paraId="1AF8F5C2" w14:textId="77777777" w:rsidR="00DD699A" w:rsidRDefault="00DD699A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DD699A" w14:paraId="0C3AF8C4" w14:textId="77777777">
        <w:trPr>
          <w:cantSplit/>
        </w:trPr>
        <w:tc>
          <w:tcPr>
            <w:tcW w:w="2127" w:type="dxa"/>
          </w:tcPr>
          <w:bookmarkStart w:id="6" w:name="Texto8"/>
          <w:p w14:paraId="5BF8C4DA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6"/>
            <w:r>
              <w:rPr>
                <w:b/>
              </w:rPr>
              <w:t>-</w:t>
            </w:r>
            <w:bookmarkStart w:id="7" w:name="Texto9"/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</w:p>
        </w:tc>
        <w:bookmarkStart w:id="8" w:name="Texto10"/>
        <w:tc>
          <w:tcPr>
            <w:tcW w:w="6520" w:type="dxa"/>
          </w:tcPr>
          <w:p w14:paraId="71A4D3EE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tc>
          <w:tcPr>
            <w:tcW w:w="2126" w:type="dxa"/>
          </w:tcPr>
          <w:p w14:paraId="5B635183" w14:textId="77777777" w:rsidR="00DD699A" w:rsidRDefault="00DD699A" w:rsidP="00FF6274">
            <w:pPr>
              <w:rPr>
                <w:b/>
              </w:rPr>
            </w:pPr>
            <w:r>
              <w:rPr>
                <w:b/>
              </w:rPr>
              <w:t>(</w:t>
            </w:r>
            <w:bookmarkStart w:id="9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9"/>
            <w:r>
              <w:rPr>
                <w:b/>
              </w:rPr>
              <w:t xml:space="preserve">) </w:t>
            </w:r>
            <w:r w:rsidR="00FF6274"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bookmarkStart w:id="10" w:name="Texto12"/>
            <w:r w:rsidR="00FF6274">
              <w:rPr>
                <w:b/>
              </w:rPr>
              <w:instrText xml:space="preserve"> FORMTEXT </w:instrText>
            </w:r>
            <w:r w:rsidR="00FF6274">
              <w:rPr>
                <w:b/>
              </w:rPr>
            </w:r>
            <w:r w:rsidR="00FF6274">
              <w:rPr>
                <w:b/>
              </w:rPr>
              <w:fldChar w:fldCharType="separate"/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</w:rPr>
              <w:fldChar w:fldCharType="end"/>
            </w:r>
            <w:bookmarkEnd w:id="10"/>
            <w:r>
              <w:rPr>
                <w:b/>
              </w:rPr>
              <w:t>-</w:t>
            </w:r>
            <w:bookmarkStart w:id="11" w:name="Texto13"/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1"/>
          </w:p>
        </w:tc>
      </w:tr>
    </w:tbl>
    <w:p w14:paraId="4D663970" w14:textId="77777777" w:rsidR="00DD699A" w:rsidRDefault="00DD699A">
      <w:pPr>
        <w:rPr>
          <w:b/>
          <w:sz w:val="16"/>
          <w:szCs w:val="16"/>
        </w:rPr>
      </w:pPr>
      <w:r>
        <w:rPr>
          <w:b/>
        </w:rPr>
        <w:t>CNPJ                                                       NIRE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 </w:t>
      </w:r>
      <w:r>
        <w:rPr>
          <w:b/>
          <w:sz w:val="16"/>
          <w:szCs w:val="16"/>
        </w:rPr>
        <w:t>N.º DE 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DD699A" w14:paraId="733EBCA8" w14:textId="77777777">
        <w:trPr>
          <w:cantSplit/>
        </w:trPr>
        <w:tc>
          <w:tcPr>
            <w:tcW w:w="3119" w:type="dxa"/>
          </w:tcPr>
          <w:p w14:paraId="65B66D67" w14:textId="77777777" w:rsidR="00DD699A" w:rsidRDefault="00FF6274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12" w:name="Texto14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  <w:bookmarkStart w:id="13" w:name="Texto15"/>
        <w:tc>
          <w:tcPr>
            <w:tcW w:w="3118" w:type="dxa"/>
          </w:tcPr>
          <w:p w14:paraId="229001F4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tc>
          <w:tcPr>
            <w:tcW w:w="2552" w:type="dxa"/>
          </w:tcPr>
          <w:p w14:paraId="09A7B8F2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tc>
          <w:tcPr>
            <w:tcW w:w="1984" w:type="dxa"/>
          </w:tcPr>
          <w:p w14:paraId="026EE473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</w:tr>
    </w:tbl>
    <w:p w14:paraId="48D871AB" w14:textId="77777777" w:rsidR="00DD699A" w:rsidRDefault="00DD699A">
      <w:pPr>
        <w:rPr>
          <w:b/>
        </w:rPr>
      </w:pPr>
      <w:r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DD699A" w14:paraId="7ABE9A31" w14:textId="77777777">
        <w:tc>
          <w:tcPr>
            <w:tcW w:w="10773" w:type="dxa"/>
          </w:tcPr>
          <w:p w14:paraId="328D889C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7D2E3B9D" w14:textId="77777777" w:rsidR="00DD699A" w:rsidRDefault="00DD699A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DD699A" w14:paraId="447933A2" w14:textId="77777777">
        <w:trPr>
          <w:cantSplit/>
        </w:trPr>
        <w:tc>
          <w:tcPr>
            <w:tcW w:w="5529" w:type="dxa"/>
          </w:tcPr>
          <w:bookmarkStart w:id="17" w:name="Texto19"/>
          <w:p w14:paraId="71B1F2F0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  <w:bookmarkStart w:id="18" w:name="Texto20"/>
        <w:tc>
          <w:tcPr>
            <w:tcW w:w="2835" w:type="dxa"/>
          </w:tcPr>
          <w:p w14:paraId="52C1D999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1"/>
        <w:tc>
          <w:tcPr>
            <w:tcW w:w="2409" w:type="dxa"/>
          </w:tcPr>
          <w:p w14:paraId="71C59886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</w:tr>
    </w:tbl>
    <w:p w14:paraId="78BE9781" w14:textId="77777777" w:rsidR="00DD699A" w:rsidRDefault="00DD699A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DD699A" w14:paraId="14EA896F" w14:textId="77777777">
        <w:trPr>
          <w:cantSplit/>
        </w:trPr>
        <w:tc>
          <w:tcPr>
            <w:tcW w:w="5529" w:type="dxa"/>
          </w:tcPr>
          <w:bookmarkStart w:id="20" w:name="Texto22"/>
          <w:p w14:paraId="42C71EE8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  <w:bookmarkStart w:id="21" w:name="Texto23"/>
        <w:tc>
          <w:tcPr>
            <w:tcW w:w="2835" w:type="dxa"/>
          </w:tcPr>
          <w:p w14:paraId="6BF98B9C" w14:textId="77777777" w:rsidR="00DD699A" w:rsidRDefault="00DD699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409" w:type="dxa"/>
          </w:tcPr>
          <w:p w14:paraId="5F6DDE00" w14:textId="77777777" w:rsidR="00DD699A" w:rsidRDefault="00DD699A" w:rsidP="00FF6274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2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2"/>
            <w:r>
              <w:rPr>
                <w:b/>
              </w:rPr>
              <w:t xml:space="preserve">) </w:t>
            </w:r>
            <w:r w:rsidR="00FF6274"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bookmarkStart w:id="23" w:name="Texto25"/>
            <w:r w:rsidR="00FF6274">
              <w:rPr>
                <w:b/>
              </w:rPr>
              <w:instrText xml:space="preserve"> FORMTEXT </w:instrText>
            </w:r>
            <w:r w:rsidR="00FF6274">
              <w:rPr>
                <w:b/>
              </w:rPr>
            </w:r>
            <w:r w:rsidR="00FF6274">
              <w:rPr>
                <w:b/>
              </w:rPr>
              <w:fldChar w:fldCharType="separate"/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  <w:noProof/>
              </w:rPr>
              <w:t> </w:t>
            </w:r>
            <w:r w:rsidR="00FF6274">
              <w:rPr>
                <w:b/>
              </w:rPr>
              <w:fldChar w:fldCharType="end"/>
            </w:r>
            <w:bookmarkEnd w:id="23"/>
            <w:r>
              <w:rPr>
                <w:b/>
              </w:rPr>
              <w:t>-</w:t>
            </w:r>
            <w:bookmarkStart w:id="24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</w:p>
        </w:tc>
      </w:tr>
    </w:tbl>
    <w:p w14:paraId="04A71C3A" w14:textId="77777777" w:rsidR="00DD699A" w:rsidRDefault="00DD699A">
      <w:pPr>
        <w:jc w:val="both"/>
        <w:rPr>
          <w:b/>
          <w:sz w:val="4"/>
        </w:rPr>
      </w:pPr>
    </w:p>
    <w:p w14:paraId="19F299B1" w14:textId="77777777" w:rsidR="00EF53F2" w:rsidRDefault="00EF53F2" w:rsidP="00EF53F2">
      <w:pPr>
        <w:autoSpaceDE w:val="0"/>
        <w:autoSpaceDN w:val="0"/>
        <w:adjustRightInd w:val="0"/>
        <w:jc w:val="both"/>
      </w:pPr>
      <w:r>
        <w:t>A empresa assume o compromisso de cumprimento integral das cláusulas da referida convenção assim como aquele referente ao trabalho em feriados.</w:t>
      </w:r>
    </w:p>
    <w:p w14:paraId="0AFECCC2" w14:textId="77777777" w:rsidR="00EF53F2" w:rsidRDefault="00EF53F2" w:rsidP="00EF53F2">
      <w:pPr>
        <w:autoSpaceDE w:val="0"/>
        <w:autoSpaceDN w:val="0"/>
        <w:adjustRightInd w:val="0"/>
        <w:jc w:val="both"/>
      </w:pPr>
    </w:p>
    <w:p w14:paraId="6C01DD74" w14:textId="77777777" w:rsidR="00EF53F2" w:rsidRDefault="00EF53F2" w:rsidP="00EF53F2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>A empresa tem ciência que o presente requerimento não gera presunção de autorização de trabalho nos feriados. Somente o Certificado</w:t>
      </w:r>
      <w:r>
        <w:rPr>
          <w:b w:val="0"/>
          <w:bCs/>
          <w:sz w:val="20"/>
        </w:rPr>
        <w:t xml:space="preserve"> De Autorização De Trabalho Aos Feriados firmados pelas entidades sindicais, é que será o documento necessário para a permissão do trabalho dos empregados no comercio nos feriados.</w:t>
      </w:r>
    </w:p>
    <w:p w14:paraId="1E99A713" w14:textId="77777777" w:rsidR="00DD699A" w:rsidRDefault="00DD699A">
      <w:pPr>
        <w:autoSpaceDE w:val="0"/>
        <w:autoSpaceDN w:val="0"/>
        <w:adjustRightInd w:val="0"/>
        <w:jc w:val="both"/>
      </w:pPr>
    </w:p>
    <w:p w14:paraId="07AB482A" w14:textId="77777777" w:rsidR="00DD699A" w:rsidRDefault="00DD699A">
      <w:pPr>
        <w:autoSpaceDE w:val="0"/>
        <w:autoSpaceDN w:val="0"/>
        <w:adjustRightInd w:val="0"/>
        <w:jc w:val="both"/>
      </w:pPr>
      <w:r>
        <w:t>Nestes termos</w:t>
      </w:r>
    </w:p>
    <w:p w14:paraId="50FC38F1" w14:textId="77777777" w:rsidR="00DD699A" w:rsidRDefault="00DD699A">
      <w:pPr>
        <w:autoSpaceDE w:val="0"/>
        <w:autoSpaceDN w:val="0"/>
        <w:adjustRightInd w:val="0"/>
        <w:jc w:val="both"/>
      </w:pPr>
      <w:r>
        <w:t>Pede deferimento</w:t>
      </w:r>
    </w:p>
    <w:bookmarkStart w:id="25" w:name="Texto29"/>
    <w:p w14:paraId="77214C8A" w14:textId="77777777" w:rsidR="00DD699A" w:rsidRDefault="00DD699A">
      <w:pPr>
        <w:autoSpaceDE w:val="0"/>
        <w:autoSpaceDN w:val="0"/>
        <w:adjustRightInd w:val="0"/>
        <w:jc w:val="both"/>
      </w:pPr>
      <w: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5"/>
      <w:r>
        <w:t xml:space="preserve">, </w:t>
      </w:r>
      <w:bookmarkStart w:id="26" w:name="Texto30"/>
      <w: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6"/>
      <w:r>
        <w:t xml:space="preserve"> de </w:t>
      </w:r>
      <w:bookmarkStart w:id="27" w:name="Texto31"/>
      <w: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7"/>
      <w:r>
        <w:t xml:space="preserve"> de 20</w:t>
      </w:r>
      <w:bookmarkStart w:id="28" w:name="Texto32"/>
      <w:r>
        <w:fldChar w:fldCharType="begin">
          <w:ffData>
            <w:name w:val="Texto32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8"/>
    </w:p>
    <w:p w14:paraId="538245EA" w14:textId="77777777" w:rsidR="00DD699A" w:rsidRDefault="00DD699A">
      <w:pPr>
        <w:autoSpaceDE w:val="0"/>
        <w:autoSpaceDN w:val="0"/>
        <w:adjustRightInd w:val="0"/>
        <w:jc w:val="both"/>
      </w:pPr>
      <w:r>
        <w:t>Local e Data</w:t>
      </w:r>
    </w:p>
    <w:p w14:paraId="47C0FE8B" w14:textId="77777777" w:rsidR="00DD699A" w:rsidRDefault="00DD699A">
      <w:pPr>
        <w:autoSpaceDE w:val="0"/>
        <w:autoSpaceDN w:val="0"/>
        <w:adjustRightInd w:val="0"/>
        <w:jc w:val="both"/>
      </w:pPr>
    </w:p>
    <w:p w14:paraId="51F200D9" w14:textId="77777777" w:rsidR="00DD699A" w:rsidRDefault="00DD699A">
      <w:pPr>
        <w:autoSpaceDE w:val="0"/>
        <w:autoSpaceDN w:val="0"/>
        <w:adjustRightInd w:val="0"/>
        <w:jc w:val="both"/>
      </w:pPr>
      <w:r>
        <w:t>_____________________________________________                    ______________________________________________</w:t>
      </w:r>
    </w:p>
    <w:bookmarkStart w:id="29" w:name="Texto27"/>
    <w:p w14:paraId="4C176351" w14:textId="77777777" w:rsidR="00DD699A" w:rsidRDefault="00DD699A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29"/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bookmarkStart w:id="30" w:name="Texto28"/>
      <w:r>
        <w:rPr>
          <w:sz w:val="20"/>
        </w:rPr>
        <w:fldChar w:fldCharType="begin">
          <w:ffData>
            <w:name w:val="Texto28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</w:p>
    <w:p w14:paraId="3849F624" w14:textId="77777777" w:rsidR="00DD699A" w:rsidRDefault="00DD699A">
      <w:pPr>
        <w:pStyle w:val="Corpodetexto"/>
        <w:jc w:val="both"/>
        <w:rPr>
          <w:b w:val="0"/>
          <w:sz w:val="20"/>
        </w:rPr>
      </w:pPr>
      <w:r>
        <w:rPr>
          <w:sz w:val="20"/>
        </w:rPr>
        <w:t>Assinatura do Responsável legal da empresa                                                 Assinatura do Contador Responsável</w:t>
      </w:r>
    </w:p>
    <w:p w14:paraId="08748325" w14:textId="77777777" w:rsidR="00DD699A" w:rsidRDefault="00DD699A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(</w:t>
      </w:r>
      <w:proofErr w:type="gramStart"/>
      <w:r>
        <w:rPr>
          <w:b w:val="0"/>
          <w:sz w:val="20"/>
        </w:rPr>
        <w:t>reconhecer  firma</w:t>
      </w:r>
      <w:proofErr w:type="gramEnd"/>
      <w:r>
        <w:rPr>
          <w:b w:val="0"/>
          <w:sz w:val="20"/>
        </w:rPr>
        <w:t xml:space="preserve"> em cartório)</w:t>
      </w:r>
    </w:p>
    <w:p w14:paraId="78D7E187" w14:textId="77777777" w:rsidR="00DD699A" w:rsidRDefault="00DD699A" w:rsidP="00FC4111">
      <w:pPr>
        <w:autoSpaceDE w:val="0"/>
        <w:autoSpaceDN w:val="0"/>
        <w:adjustRightInd w:val="0"/>
        <w:jc w:val="both"/>
        <w:rPr>
          <w:rFonts w:ascii="Garamond" w:hAnsi="Garamond"/>
          <w:sz w:val="16"/>
          <w:szCs w:val="16"/>
        </w:rPr>
      </w:pPr>
    </w:p>
    <w:p w14:paraId="0CF3F600" w14:textId="77777777" w:rsidR="00DD699A" w:rsidRDefault="00DD699A">
      <w:pPr>
        <w:autoSpaceDE w:val="0"/>
        <w:autoSpaceDN w:val="0"/>
        <w:adjustRightInd w:val="0"/>
        <w:ind w:left="4248"/>
        <w:jc w:val="both"/>
        <w:rPr>
          <w:rFonts w:ascii="Garamond" w:hAnsi="Garamond"/>
          <w:sz w:val="16"/>
          <w:szCs w:val="16"/>
        </w:rPr>
      </w:pPr>
    </w:p>
    <w:sectPr w:rsidR="00DD699A">
      <w:footerReference w:type="default" r:id="rId9"/>
      <w:pgSz w:w="11907" w:h="16840" w:code="9"/>
      <w:pgMar w:top="284" w:right="284" w:bottom="244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EE915" w14:textId="77777777" w:rsidR="00AD5730" w:rsidRDefault="00AD5730">
      <w:r>
        <w:separator/>
      </w:r>
    </w:p>
  </w:endnote>
  <w:endnote w:type="continuationSeparator" w:id="0">
    <w:p w14:paraId="0EB48ED9" w14:textId="77777777" w:rsidR="00AD5730" w:rsidRDefault="00AD5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5243"/>
      <w:gridCol w:w="3663"/>
    </w:tblGrid>
    <w:tr w:rsidR="00D20889" w:rsidRPr="003250B9" w14:paraId="35B0C2F2" w14:textId="77777777" w:rsidTr="003250B9">
      <w:trPr>
        <w:jc w:val="center"/>
      </w:trPr>
      <w:tc>
        <w:tcPr>
          <w:tcW w:w="5243" w:type="dxa"/>
        </w:tcPr>
        <w:p w14:paraId="2233E2FA" w14:textId="1B906D43" w:rsidR="00D20889" w:rsidRPr="003250B9" w:rsidRDefault="0048181B" w:rsidP="003250B9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noProof/>
              <w:sz w:val="25"/>
            </w:rPr>
            <w:drawing>
              <wp:inline distT="0" distB="0" distL="0" distR="0" wp14:anchorId="70B1B715" wp14:editId="5A34182D">
                <wp:extent cx="1295400" cy="3714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63" w:type="dxa"/>
        </w:tcPr>
        <w:p w14:paraId="3B9747F8" w14:textId="3BA45D66" w:rsidR="00D20889" w:rsidRPr="003250B9" w:rsidRDefault="0048181B" w:rsidP="003250B9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noProof/>
              <w:sz w:val="10"/>
              <w:szCs w:val="10"/>
            </w:rPr>
            <w:drawing>
              <wp:inline distT="0" distB="0" distL="0" distR="0" wp14:anchorId="6CC98D7F" wp14:editId="488BF0DE">
                <wp:extent cx="1295400" cy="24765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D20889" w:rsidRPr="003250B9" w14:paraId="1B6C54E0" w14:textId="77777777" w:rsidTr="003250B9">
      <w:trPr>
        <w:jc w:val="center"/>
      </w:trPr>
      <w:tc>
        <w:tcPr>
          <w:tcW w:w="5243" w:type="dxa"/>
        </w:tcPr>
        <w:p w14:paraId="59338D30" w14:textId="77777777" w:rsidR="00D20889" w:rsidRPr="003250B9" w:rsidRDefault="00D20889" w:rsidP="003250B9">
          <w:pPr>
            <w:ind w:right="360"/>
            <w:jc w:val="center"/>
            <w:rPr>
              <w:rFonts w:ascii="Verdana" w:hAnsi="Verdana"/>
              <w:sz w:val="10"/>
              <w:szCs w:val="10"/>
            </w:rPr>
          </w:pPr>
          <w:r w:rsidRPr="003250B9">
            <w:rPr>
              <w:rFonts w:ascii="Verdana" w:hAnsi="Verdana"/>
              <w:sz w:val="10"/>
              <w:szCs w:val="10"/>
            </w:rPr>
            <w:t>Rua General Osório, 883 4º andar CEP: 13010-111</w:t>
          </w:r>
          <w:r w:rsidRPr="003250B9">
            <w:rPr>
              <w:rFonts w:ascii="Verdana" w:hAnsi="Verdana"/>
              <w:sz w:val="10"/>
              <w:szCs w:val="10"/>
            </w:rPr>
            <w:br/>
            <w:t>Centro – Campinas – Fone/Fax: (19) 3775-5560</w:t>
          </w:r>
          <w:r w:rsidRPr="003250B9">
            <w:rPr>
              <w:rFonts w:ascii="Verdana" w:hAnsi="Verdana"/>
              <w:sz w:val="10"/>
              <w:szCs w:val="10"/>
            </w:rPr>
            <w:br/>
            <w:t xml:space="preserve">E-mail: </w:t>
          </w:r>
          <w:hyperlink r:id="rId3" w:history="1">
            <w:r w:rsidRPr="003250B9">
              <w:rPr>
                <w:rStyle w:val="Hyperlink"/>
                <w:rFonts w:ascii="Verdana" w:hAnsi="Verdana"/>
                <w:sz w:val="10"/>
                <w:szCs w:val="10"/>
              </w:rPr>
              <w:t>falecom@sindivarejistacampinas.org.br</w:t>
            </w:r>
          </w:hyperlink>
        </w:p>
        <w:p w14:paraId="29BC4B06" w14:textId="77777777" w:rsidR="00D20889" w:rsidRPr="003250B9" w:rsidRDefault="00D20889" w:rsidP="003250B9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</w:tc>
      <w:tc>
        <w:tcPr>
          <w:tcW w:w="3663" w:type="dxa"/>
        </w:tcPr>
        <w:p w14:paraId="3796DDD4" w14:textId="77777777" w:rsidR="00D20889" w:rsidRPr="003250B9" w:rsidRDefault="00D20889" w:rsidP="003250B9">
          <w:pPr>
            <w:ind w:right="360"/>
            <w:jc w:val="center"/>
            <w:rPr>
              <w:rFonts w:ascii="Verdana" w:hAnsi="Verdana"/>
              <w:bCs/>
              <w:sz w:val="10"/>
              <w:szCs w:val="10"/>
            </w:rPr>
          </w:pPr>
          <w:r w:rsidRPr="003250B9">
            <w:rPr>
              <w:rFonts w:ascii="Verdana" w:hAnsi="Verdana"/>
              <w:bCs/>
              <w:sz w:val="10"/>
              <w:szCs w:val="10"/>
            </w:rPr>
            <w:t>Rua Trinta de Julho, 797 – CEP  13465-500</w:t>
          </w:r>
        </w:p>
        <w:p w14:paraId="31C8CDC8" w14:textId="77777777" w:rsidR="00D20889" w:rsidRPr="003250B9" w:rsidRDefault="00D20889" w:rsidP="003250B9">
          <w:pPr>
            <w:ind w:right="360"/>
            <w:jc w:val="center"/>
            <w:rPr>
              <w:rFonts w:ascii="Verdana" w:hAnsi="Verdana"/>
              <w:bCs/>
              <w:sz w:val="10"/>
              <w:szCs w:val="10"/>
            </w:rPr>
          </w:pPr>
          <w:r w:rsidRPr="003250B9">
            <w:rPr>
              <w:rFonts w:ascii="Verdana" w:hAnsi="Verdana"/>
              <w:bCs/>
              <w:sz w:val="10"/>
              <w:szCs w:val="10"/>
            </w:rPr>
            <w:t>Centro – Americana – Fone: (19) 3407-4066</w:t>
          </w:r>
        </w:p>
        <w:p w14:paraId="7F8B3B3B" w14:textId="77777777" w:rsidR="00D20889" w:rsidRPr="003250B9" w:rsidRDefault="00D20889" w:rsidP="003250B9">
          <w:pPr>
            <w:ind w:right="360"/>
            <w:jc w:val="center"/>
            <w:rPr>
              <w:sz w:val="25"/>
            </w:rPr>
          </w:pPr>
          <w:r w:rsidRPr="003250B9">
            <w:rPr>
              <w:rFonts w:ascii="Verdana" w:hAnsi="Verdana"/>
              <w:bCs/>
              <w:sz w:val="10"/>
              <w:szCs w:val="10"/>
            </w:rPr>
            <w:t xml:space="preserve">E-mail </w:t>
          </w:r>
          <w:hyperlink r:id="rId4" w:history="1">
            <w:r w:rsidRPr="003250B9">
              <w:rPr>
                <w:rStyle w:val="Hyperlink"/>
                <w:rFonts w:ascii="Verdana" w:hAnsi="Verdana"/>
                <w:sz w:val="10"/>
                <w:szCs w:val="10"/>
              </w:rPr>
              <w:t>sincomerciarios@sincomerciarios.net.br</w:t>
            </w:r>
          </w:hyperlink>
        </w:p>
      </w:tc>
    </w:tr>
  </w:tbl>
  <w:p w14:paraId="2600D464" w14:textId="77777777" w:rsidR="00DD699A" w:rsidRDefault="00DD699A">
    <w:pPr>
      <w:pStyle w:val="Rodap"/>
      <w:jc w:val="center"/>
    </w:pPr>
    <w:r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F1372" w14:textId="77777777" w:rsidR="00AD5730" w:rsidRDefault="00AD5730">
      <w:r>
        <w:separator/>
      </w:r>
    </w:p>
  </w:footnote>
  <w:footnote w:type="continuationSeparator" w:id="0">
    <w:p w14:paraId="73CA1224" w14:textId="77777777" w:rsidR="00AD5730" w:rsidRDefault="00AD57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9NkWG+jQKOAcmYz9bCTwNlJGLH4yTxY0X961GWIl2JuEzQC7uL+wmkQzm4HuBq5xqdRoZ3sBffbN/CK6e3BC7A==" w:salt="aNmlGveRyl2aWFnYB+Yrn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3E5"/>
    <w:rsid w:val="000212CA"/>
    <w:rsid w:val="00025DF5"/>
    <w:rsid w:val="00177D59"/>
    <w:rsid w:val="00180E8F"/>
    <w:rsid w:val="001B40A3"/>
    <w:rsid w:val="001F3C0B"/>
    <w:rsid w:val="0021221C"/>
    <w:rsid w:val="002A00D4"/>
    <w:rsid w:val="002A7FCC"/>
    <w:rsid w:val="002C55C1"/>
    <w:rsid w:val="002D3B0B"/>
    <w:rsid w:val="002D671F"/>
    <w:rsid w:val="002F1C61"/>
    <w:rsid w:val="003250B9"/>
    <w:rsid w:val="00342476"/>
    <w:rsid w:val="003F1418"/>
    <w:rsid w:val="0040650D"/>
    <w:rsid w:val="00447991"/>
    <w:rsid w:val="00455E63"/>
    <w:rsid w:val="00472135"/>
    <w:rsid w:val="0048181B"/>
    <w:rsid w:val="00495DB9"/>
    <w:rsid w:val="004F3510"/>
    <w:rsid w:val="005B338D"/>
    <w:rsid w:val="005C0161"/>
    <w:rsid w:val="005D5AB6"/>
    <w:rsid w:val="00640E57"/>
    <w:rsid w:val="006452A4"/>
    <w:rsid w:val="00645ACF"/>
    <w:rsid w:val="0066066A"/>
    <w:rsid w:val="006F1DBA"/>
    <w:rsid w:val="007A72F7"/>
    <w:rsid w:val="007F563D"/>
    <w:rsid w:val="0083171D"/>
    <w:rsid w:val="00864F93"/>
    <w:rsid w:val="00881F74"/>
    <w:rsid w:val="00925292"/>
    <w:rsid w:val="00965AED"/>
    <w:rsid w:val="0098795B"/>
    <w:rsid w:val="00992FC2"/>
    <w:rsid w:val="009C709D"/>
    <w:rsid w:val="009F2087"/>
    <w:rsid w:val="00A753E5"/>
    <w:rsid w:val="00A8007D"/>
    <w:rsid w:val="00AD5730"/>
    <w:rsid w:val="00AE211F"/>
    <w:rsid w:val="00BD6E84"/>
    <w:rsid w:val="00C030A4"/>
    <w:rsid w:val="00C7356B"/>
    <w:rsid w:val="00C81F59"/>
    <w:rsid w:val="00CE3844"/>
    <w:rsid w:val="00CE6D8D"/>
    <w:rsid w:val="00D20889"/>
    <w:rsid w:val="00D72ED3"/>
    <w:rsid w:val="00D75064"/>
    <w:rsid w:val="00D76A2A"/>
    <w:rsid w:val="00DA190F"/>
    <w:rsid w:val="00DD699A"/>
    <w:rsid w:val="00DF14BA"/>
    <w:rsid w:val="00E075C2"/>
    <w:rsid w:val="00E910D9"/>
    <w:rsid w:val="00EC580C"/>
    <w:rsid w:val="00ED001F"/>
    <w:rsid w:val="00EF53F2"/>
    <w:rsid w:val="00F162B5"/>
    <w:rsid w:val="00FC130F"/>
    <w:rsid w:val="00FC4111"/>
    <w:rsid w:val="00FD52BE"/>
    <w:rsid w:val="00FF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D83D45"/>
  <w15:chartTrackingRefBased/>
  <w15:docId w15:val="{BC822853-B952-4770-AA18-F2E62CE7E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link w:val="CorpodetextoChar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Hyperlink">
    <w:name w:val="Hyperlink"/>
    <w:rPr>
      <w:color w:val="0000FF"/>
      <w:u w:val="single"/>
    </w:rPr>
  </w:style>
  <w:style w:type="table" w:styleId="Tabelacomgrade">
    <w:name w:val="Table Grid"/>
    <w:basedOn w:val="Tabelanormal"/>
    <w:rsid w:val="00D20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har">
    <w:name w:val="Corpo de texto Char"/>
    <w:link w:val="Corpodetexto"/>
    <w:rsid w:val="00EF53F2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alecom@sindivarejistacampinas.org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sincomerciarios@sincomerciarios.net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e94017d85f553465a6ea5d07137a96a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14581bb6efc4f7a0da42a04f82eeefbc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F505DA73-A1AD-4469-AF26-EEA159D6B1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D2EDEC-320D-47EA-A715-F7C6175F1A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7D36DE-823D-4A81-B017-E970FDECA013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469</Words>
  <Characters>2856</Characters>
  <Application>Microsoft Office Word</Application>
  <DocSecurity>0</DocSecurity>
  <Lines>136</Lines>
  <Paragraphs>110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3215</CharactersWithSpaces>
  <SharedDoc>false</SharedDoc>
  <HLinks>
    <vt:vector size="12" baseType="variant">
      <vt:variant>
        <vt:i4>1704047</vt:i4>
      </vt:variant>
      <vt:variant>
        <vt:i4>3</vt:i4>
      </vt:variant>
      <vt:variant>
        <vt:i4>0</vt:i4>
      </vt:variant>
      <vt:variant>
        <vt:i4>5</vt:i4>
      </vt:variant>
      <vt:variant>
        <vt:lpwstr>mailto:sincomerciarios@sincomerciarios.net.br</vt:lpwstr>
      </vt:variant>
      <vt:variant>
        <vt:lpwstr/>
      </vt:variant>
      <vt:variant>
        <vt:i4>852086</vt:i4>
      </vt:variant>
      <vt:variant>
        <vt:i4>0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10</cp:revision>
  <cp:lastPrinted>2011-11-01T08:37:00Z</cp:lastPrinted>
  <dcterms:created xsi:type="dcterms:W3CDTF">2022-10-21T16:25:00Z</dcterms:created>
  <dcterms:modified xsi:type="dcterms:W3CDTF">2025-11-19T13:56:00Z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